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8"/>
      </w:tblGrid>
      <w:tr w:rsidR="00165D1C" w:rsidRPr="00165D1C" w14:paraId="281673C4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B192" w14:textId="77777777" w:rsidR="00165D1C" w:rsidRPr="00165D1C" w:rsidRDefault="00165D1C" w:rsidP="00165D1C">
            <w:pPr>
              <w:spacing w:after="0"/>
              <w:rPr>
                <w:b/>
                <w:lang w:val="nn-NO"/>
              </w:rPr>
            </w:pPr>
            <w:r w:rsidRPr="00165D1C">
              <w:rPr>
                <w:b/>
                <w:lang w:val="nn-NO"/>
              </w:rPr>
              <w:t>BUDSJETT FOR:</w:t>
            </w:r>
          </w:p>
          <w:p w14:paraId="1539ED5B" w14:textId="77777777" w:rsidR="00165D1C" w:rsidRPr="00165D1C" w:rsidRDefault="00165D1C" w:rsidP="00165D1C">
            <w:pPr>
              <w:spacing w:after="0"/>
              <w:rPr>
                <w:b/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8230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6C3E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8" w:type="dxa"/>
          </w:tcPr>
          <w:p w14:paraId="11634338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2DF42316" w14:textId="77777777" w:rsidTr="00EE54E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F76E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 xml:space="preserve">                                                                        </w:t>
            </w:r>
            <w:r w:rsidRPr="00165D1C">
              <w:rPr>
                <w:b/>
                <w:lang w:val="nn-NO"/>
              </w:rPr>
              <w:t>INNTEKTER</w:t>
            </w:r>
          </w:p>
        </w:tc>
        <w:tc>
          <w:tcPr>
            <w:tcW w:w="38" w:type="dxa"/>
          </w:tcPr>
          <w:p w14:paraId="1617E68B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68FF54E8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DADE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3477" w14:textId="405481E3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b/>
                <w:bCs/>
                <w:lang w:val="nn-NO"/>
              </w:rPr>
              <w:t xml:space="preserve">           Sk</w:t>
            </w:r>
            <w:r w:rsidR="001404D3">
              <w:rPr>
                <w:b/>
                <w:bCs/>
                <w:lang w:val="nn-NO"/>
              </w:rPr>
              <w:t>uldnar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8D74" w14:textId="3538B150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 xml:space="preserve">         </w:t>
            </w:r>
            <w:r w:rsidRPr="00165D1C">
              <w:rPr>
                <w:b/>
                <w:lang w:val="nn-NO"/>
              </w:rPr>
              <w:t>Ektefelle/Samb</w:t>
            </w:r>
            <w:r w:rsidR="001404D3">
              <w:rPr>
                <w:b/>
                <w:lang w:val="nn-NO"/>
              </w:rPr>
              <w:t>ua</w:t>
            </w:r>
            <w:r w:rsidRPr="00165D1C">
              <w:rPr>
                <w:b/>
                <w:lang w:val="nn-NO"/>
              </w:rPr>
              <w:t>r</w:t>
            </w:r>
            <w:r w:rsidRPr="00165D1C">
              <w:rPr>
                <w:lang w:val="nn-NO"/>
              </w:rPr>
              <w:t xml:space="preserve">  </w:t>
            </w:r>
          </w:p>
        </w:tc>
      </w:tr>
      <w:tr w:rsidR="00165D1C" w:rsidRPr="00165D1C" w14:paraId="30EBBAB0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4A35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Arbeidsinntekt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ABBF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85B8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5659ECCF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B96B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Trygd/pensjon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22A5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1FE7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71F81FC5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9FD5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Barnebidrag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9807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22BB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293CA032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BF7A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Barnetrygd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8F5A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35FA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1431BE89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790E" w14:textId="3A6DE14B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Grunn-/hjelpe</w:t>
            </w:r>
            <w:r w:rsidRPr="00165D1C">
              <w:rPr>
                <w:lang w:val="nn-NO"/>
              </w:rPr>
              <w:t>stønad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CE39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4D20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5AE0A0C7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558D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DC83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62B6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3AA5E69B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E920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73F9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0155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51EC166B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A227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Skattetrekk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5D79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EAB5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38240BE5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D997" w14:textId="7AC9835E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Tvangstrekk nams</w:t>
            </w:r>
            <w:r w:rsidRPr="00165D1C">
              <w:rPr>
                <w:lang w:val="nn-NO"/>
              </w:rPr>
              <w:t>mannen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6413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0E28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017D9AA5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113A" w14:textId="2071F334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B</w:t>
            </w:r>
            <w:r w:rsidRPr="00165D1C">
              <w:rPr>
                <w:lang w:val="nn-NO"/>
              </w:rPr>
              <w:t>ustønad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D162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8B5A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088BF860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6018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Andre skattefrie inntekter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47E1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515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35E19786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2428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Netto inntekt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15F6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228E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74A146D4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C5C6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  <w:p w14:paraId="5C760B74" w14:textId="77777777" w:rsidR="00165D1C" w:rsidRPr="00165D1C" w:rsidRDefault="00165D1C" w:rsidP="00165D1C">
            <w:pPr>
              <w:spacing w:after="0"/>
              <w:rPr>
                <w:b/>
                <w:lang w:val="nn-NO"/>
              </w:rPr>
            </w:pPr>
            <w:r w:rsidRPr="00165D1C">
              <w:rPr>
                <w:b/>
                <w:lang w:val="nn-NO"/>
              </w:rPr>
              <w:t>Sum inntekter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48C4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690F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79FC3E82" w14:textId="77777777" w:rsidTr="00EE54E6">
        <w:tc>
          <w:tcPr>
            <w:tcW w:w="9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1FCF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 xml:space="preserve">                                                                </w:t>
            </w:r>
            <w:r w:rsidRPr="00165D1C">
              <w:rPr>
                <w:b/>
                <w:lang w:val="nn-NO"/>
              </w:rPr>
              <w:t>GODKJENTE UTGIFTER</w:t>
            </w:r>
          </w:p>
        </w:tc>
      </w:tr>
      <w:tr w:rsidR="00165D1C" w:rsidRPr="00165D1C" w14:paraId="126AA2DD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FA29" w14:textId="0F96B45C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Husle</w:t>
            </w:r>
            <w:r w:rsidRPr="00165D1C">
              <w:rPr>
                <w:lang w:val="nn-NO"/>
              </w:rPr>
              <w:t>ige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D755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8297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0DDD3833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C11E" w14:textId="2C043843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Renter b</w:t>
            </w:r>
            <w:r w:rsidRPr="00165D1C">
              <w:rPr>
                <w:lang w:val="nn-NO"/>
              </w:rPr>
              <w:t>ustad</w:t>
            </w:r>
            <w:r w:rsidRPr="00165D1C">
              <w:rPr>
                <w:lang w:val="nn-NO"/>
              </w:rPr>
              <w:t>lån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64A7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42D1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4523D46F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C20F" w14:textId="08672D79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Avdrag b</w:t>
            </w:r>
            <w:r w:rsidRPr="00165D1C">
              <w:rPr>
                <w:lang w:val="nn-NO"/>
              </w:rPr>
              <w:t>ustad</w:t>
            </w:r>
            <w:r w:rsidRPr="00165D1C">
              <w:rPr>
                <w:lang w:val="nn-NO"/>
              </w:rPr>
              <w:t>lån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A8DD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2A62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536CD13B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7035" w14:textId="25D98790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B</w:t>
            </w:r>
            <w:r w:rsidRPr="00165D1C">
              <w:rPr>
                <w:lang w:val="nn-NO"/>
              </w:rPr>
              <w:t>ustad</w:t>
            </w:r>
            <w:r w:rsidRPr="00165D1C">
              <w:rPr>
                <w:lang w:val="nn-NO"/>
              </w:rPr>
              <w:t>forsikring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587A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1524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7209C63A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A565" w14:textId="25325AA8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Kommunale avgifter m.m</w:t>
            </w:r>
            <w:r w:rsidRPr="00165D1C">
              <w:rPr>
                <w:lang w:val="nn-NO"/>
              </w:rPr>
              <w:t>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C8D0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CB73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4594A27F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9BE6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Barnehage/SFO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B813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6B92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7E0E95F8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FAF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Barnebidrag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CCB3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E040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27A679C6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3712" w14:textId="230E1DFF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Livsopph</w:t>
            </w:r>
            <w:r w:rsidRPr="00165D1C">
              <w:rPr>
                <w:lang w:val="nn-NO"/>
              </w:rPr>
              <w:t>a</w:t>
            </w:r>
            <w:r w:rsidRPr="00165D1C">
              <w:rPr>
                <w:lang w:val="nn-NO"/>
              </w:rPr>
              <w:t>ld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6E34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15E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3358DCD2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645E" w14:textId="27760E31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Livsopph</w:t>
            </w:r>
            <w:r w:rsidRPr="00165D1C">
              <w:rPr>
                <w:lang w:val="nn-NO"/>
              </w:rPr>
              <w:t>a</w:t>
            </w:r>
            <w:r w:rsidRPr="00165D1C">
              <w:rPr>
                <w:lang w:val="nn-NO"/>
              </w:rPr>
              <w:t>ld b</w:t>
            </w:r>
            <w:r w:rsidRPr="00165D1C">
              <w:rPr>
                <w:lang w:val="nn-NO"/>
              </w:rPr>
              <w:t>o</w:t>
            </w:r>
            <w:r w:rsidRPr="00165D1C">
              <w:rPr>
                <w:lang w:val="nn-NO"/>
              </w:rPr>
              <w:t>rn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2FE9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B53D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71FC62C2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4146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Samvær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043B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1132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1AC91DA6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A422" w14:textId="04DF9D3E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Andre avsetning</w:t>
            </w:r>
            <w:r w:rsidRPr="00165D1C">
              <w:rPr>
                <w:lang w:val="nn-NO"/>
              </w:rPr>
              <w:t>a</w:t>
            </w:r>
            <w:r w:rsidRPr="00165D1C">
              <w:rPr>
                <w:lang w:val="nn-NO"/>
              </w:rPr>
              <w:t>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AFB4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4FE7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50110B81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1CC8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F654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CDE8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369341D0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45FB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7A29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57C7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3ED45442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9E35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2256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F0DE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1BC334E8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391F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  <w:r w:rsidRPr="00165D1C">
              <w:rPr>
                <w:lang w:val="nn-NO"/>
              </w:rPr>
              <w:t>Sum godkjente utgifter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4F9A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8BCD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49098F5D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5E75" w14:textId="4169E6C7" w:rsidR="00165D1C" w:rsidRPr="00165D1C" w:rsidRDefault="00165D1C" w:rsidP="00165D1C">
            <w:pPr>
              <w:spacing w:after="0"/>
              <w:rPr>
                <w:b/>
                <w:lang w:val="nn-NO"/>
              </w:rPr>
            </w:pPr>
            <w:r w:rsidRPr="00165D1C">
              <w:rPr>
                <w:b/>
                <w:lang w:val="nn-NO"/>
              </w:rPr>
              <w:t>Sum saml</w:t>
            </w:r>
            <w:r>
              <w:rPr>
                <w:b/>
                <w:lang w:val="nn-NO"/>
              </w:rPr>
              <w:t>a</w:t>
            </w:r>
            <w:r w:rsidRPr="00165D1C">
              <w:rPr>
                <w:b/>
                <w:lang w:val="nn-NO"/>
              </w:rPr>
              <w:t xml:space="preserve"> utgifter</w:t>
            </w:r>
          </w:p>
          <w:p w14:paraId="3D216E7E" w14:textId="77777777" w:rsidR="00165D1C" w:rsidRPr="00165D1C" w:rsidRDefault="00165D1C" w:rsidP="00165D1C">
            <w:pPr>
              <w:spacing w:after="0"/>
              <w:rPr>
                <w:b/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B642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DDB0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</w:tr>
      <w:tr w:rsidR="00165D1C" w:rsidRPr="00165D1C" w14:paraId="6B32EAE2" w14:textId="77777777" w:rsidTr="00EE54E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C851" w14:textId="77777777" w:rsidR="00165D1C" w:rsidRPr="00165D1C" w:rsidRDefault="00165D1C" w:rsidP="00165D1C">
            <w:pPr>
              <w:spacing w:after="0"/>
              <w:rPr>
                <w:b/>
                <w:lang w:val="nn-NO"/>
              </w:rPr>
            </w:pPr>
            <w:r w:rsidRPr="00165D1C">
              <w:rPr>
                <w:b/>
                <w:lang w:val="nn-NO"/>
              </w:rPr>
              <w:t>OVERSKUDD</w:t>
            </w:r>
          </w:p>
          <w:p w14:paraId="078A83A0" w14:textId="77777777" w:rsidR="00165D1C" w:rsidRPr="00165D1C" w:rsidRDefault="00165D1C" w:rsidP="00165D1C">
            <w:pPr>
              <w:spacing w:after="0"/>
              <w:rPr>
                <w:b/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4D71" w14:textId="77777777" w:rsidR="00165D1C" w:rsidRPr="00165D1C" w:rsidRDefault="00165D1C" w:rsidP="00165D1C">
            <w:pPr>
              <w:spacing w:after="0"/>
              <w:rPr>
                <w:lang w:val="nn-NO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CA5B" w14:textId="77777777" w:rsidR="00165D1C" w:rsidRPr="00165D1C" w:rsidRDefault="00165D1C" w:rsidP="00165D1C">
            <w:pPr>
              <w:spacing w:after="0"/>
              <w:rPr>
                <w:b/>
                <w:lang w:val="nn-NO"/>
              </w:rPr>
            </w:pPr>
            <w:r w:rsidRPr="00165D1C">
              <w:rPr>
                <w:b/>
                <w:lang w:val="nn-NO"/>
              </w:rPr>
              <w:t>Til fordeling:</w:t>
            </w:r>
          </w:p>
        </w:tc>
      </w:tr>
    </w:tbl>
    <w:p w14:paraId="1293AA1B" w14:textId="77777777" w:rsidR="001404D3" w:rsidRDefault="001404D3"/>
    <w:sectPr w:rsidR="005F7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11B3" w14:textId="77777777" w:rsidR="00165D1C" w:rsidRDefault="00165D1C" w:rsidP="00165D1C">
      <w:pPr>
        <w:spacing w:after="0" w:line="240" w:lineRule="auto"/>
      </w:pPr>
      <w:r>
        <w:separator/>
      </w:r>
    </w:p>
  </w:endnote>
  <w:endnote w:type="continuationSeparator" w:id="0">
    <w:p w14:paraId="6165EF46" w14:textId="77777777" w:rsidR="00165D1C" w:rsidRDefault="00165D1C" w:rsidP="0016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30AA" w14:textId="7BF704C8" w:rsidR="00165D1C" w:rsidRDefault="00165D1C">
    <w:pPr>
      <w:pStyle w:val="Bunntekst"/>
    </w:pPr>
    <w:r>
      <w:t>Vedlegg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7173" w14:textId="77777777" w:rsidR="00165D1C" w:rsidRDefault="00165D1C" w:rsidP="00165D1C">
      <w:pPr>
        <w:spacing w:after="0" w:line="240" w:lineRule="auto"/>
      </w:pPr>
      <w:r>
        <w:separator/>
      </w:r>
    </w:p>
  </w:footnote>
  <w:footnote w:type="continuationSeparator" w:id="0">
    <w:p w14:paraId="724D28BB" w14:textId="77777777" w:rsidR="00165D1C" w:rsidRDefault="00165D1C" w:rsidP="00165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1C"/>
    <w:rsid w:val="001404D3"/>
    <w:rsid w:val="001574E9"/>
    <w:rsid w:val="00165D1C"/>
    <w:rsid w:val="00687F0C"/>
    <w:rsid w:val="00D733CB"/>
    <w:rsid w:val="00E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571D"/>
  <w15:chartTrackingRefBased/>
  <w15:docId w15:val="{DDC01735-42B1-46A4-8E31-F8E6308C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5D1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5D1C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165D1C"/>
  </w:style>
  <w:style w:type="paragraph" w:styleId="Bunntekst">
    <w:name w:val="footer"/>
    <w:basedOn w:val="Normal"/>
    <w:link w:val="BunntekstTegn"/>
    <w:uiPriority w:val="99"/>
    <w:unhideWhenUsed/>
    <w:rsid w:val="00165D1C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16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621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Børsheim, Ingrid</dc:creator>
  <cp:keywords/>
  <dc:description/>
  <cp:lastModifiedBy>Børsheim, Ingrid</cp:lastModifiedBy>
  <cp:revision>2</cp:revision>
  <dcterms:created xsi:type="dcterms:W3CDTF">2024-02-07T14:32:00Z</dcterms:created>
  <dcterms:modified xsi:type="dcterms:W3CDTF">2024-02-07T14:36:00Z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2024-02-07T14:35:53Z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25eb3bcb-7f2e-4c77-a3ec-d8c27948d85f</vt:lpwstr>
  </property>
  <property fmtid="{D5CDD505-2E9C-101B-9397-08002B2CF9AE}" pid="8" name="MSIP_Label_9396317e-03ca-4ddd-bc6f-adf29e7f1a41_ContentBits">
    <vt:lpwstr>0</vt:lpwstr>
  </property>
</Properties>
</file>